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899C" w14:textId="41BAE6FA" w:rsidR="00B1420C" w:rsidRPr="00AC509A" w:rsidRDefault="00AC509A" w:rsidP="00AC509A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color w:val="C00000"/>
          <w:sz w:val="32"/>
        </w:rPr>
      </w:pPr>
      <w:r w:rsidRPr="00AC509A">
        <w:rPr>
          <w:rFonts w:ascii="Comic Sans MS" w:eastAsia="Comic Sans MS" w:hAnsi="Comic Sans MS" w:cs="Comic Sans MS"/>
          <w:color w:val="C00000"/>
          <w:sz w:val="32"/>
        </w:rPr>
        <w:t>REGULAMIN V</w:t>
      </w:r>
      <w:r w:rsidRPr="00AC509A">
        <w:rPr>
          <w:rFonts w:ascii="Comic Sans MS" w:eastAsia="Comic Sans MS" w:hAnsi="Comic Sans MS" w:cs="Comic Sans MS"/>
          <w:color w:val="C00000"/>
          <w:sz w:val="32"/>
        </w:rPr>
        <w:t xml:space="preserve"> POWIATOWEGO </w:t>
      </w:r>
      <w:r w:rsidRPr="00AC509A">
        <w:rPr>
          <w:rFonts w:ascii="Comic Sans MS" w:eastAsia="Comic Sans MS" w:hAnsi="Comic Sans MS" w:cs="Comic Sans MS"/>
          <w:color w:val="C00000"/>
          <w:sz w:val="32"/>
        </w:rPr>
        <w:t xml:space="preserve">KONKURSU PIOSENKI DZIECIĘCEJ I MŁODZIEŻOWEJ - </w:t>
      </w:r>
      <w:r w:rsidRPr="00AC509A">
        <w:rPr>
          <w:rFonts w:ascii="Comic Sans MS" w:eastAsia="Comic Sans MS" w:hAnsi="Comic Sans MS" w:cs="Comic Sans MS"/>
          <w:b/>
          <w:bCs/>
          <w:color w:val="C00000"/>
          <w:sz w:val="32"/>
        </w:rPr>
        <w:t>„Piosenki od serca”</w:t>
      </w:r>
      <w:r w:rsidRPr="00AC509A">
        <w:rPr>
          <w:color w:val="C00000"/>
        </w:rPr>
        <w:pict w14:anchorId="76BD6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9" type="#_x0000_t75" style="position:absolute;left:0;text-align:left;margin-left:0;margin-top:0;width:50pt;height:50pt;z-index:251657216;visibility:hidden;mso-position-horizontal-relative:text;mso-position-vertical-relative:text">
            <o:lock v:ext="edit" selection="t"/>
          </v:shape>
        </w:pict>
      </w:r>
    </w:p>
    <w:p w14:paraId="64E31F34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CELE KONKURSU:</w:t>
      </w:r>
    </w:p>
    <w:p w14:paraId="7830FF8E" w14:textId="77777777" w:rsidR="00B1420C" w:rsidRDefault="00AC509A">
      <w:pPr>
        <w:numPr>
          <w:ilvl w:val="0"/>
          <w:numId w:val="1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Propagowanie serdecznych piosenek</w:t>
      </w:r>
    </w:p>
    <w:p w14:paraId="0AC8D97C" w14:textId="77777777" w:rsidR="00B1420C" w:rsidRDefault="00AC509A">
      <w:pPr>
        <w:numPr>
          <w:ilvl w:val="0"/>
          <w:numId w:val="1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Rozwijanie muzycznych zainteresowań dzieci.</w:t>
      </w:r>
    </w:p>
    <w:p w14:paraId="564C16EE" w14:textId="77777777" w:rsidR="00B1420C" w:rsidRDefault="00AC509A">
      <w:pPr>
        <w:numPr>
          <w:ilvl w:val="0"/>
          <w:numId w:val="1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Kształcenie </w:t>
      </w:r>
      <w:r>
        <w:rPr>
          <w:rFonts w:ascii="Times New Roman" w:eastAsia="Times New Roman" w:hAnsi="Times New Roman" w:cs="Times New Roman"/>
          <w:color w:val="000000"/>
          <w:sz w:val="24"/>
        </w:rPr>
        <w:t>umiejętności wokalnych.</w:t>
      </w:r>
    </w:p>
    <w:p w14:paraId="40187ABC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WARUNKI UCZESTNICTWA:</w:t>
      </w:r>
    </w:p>
    <w:p w14:paraId="062942B6" w14:textId="53EE2F7A" w:rsidR="00B1420C" w:rsidRDefault="00AC509A">
      <w:pPr>
        <w:numPr>
          <w:ilvl w:val="0"/>
          <w:numId w:val="2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Konkurs adresowany jest do uczniów klas I – VIII częstochowskich szkół podstawowych oraz powiatu </w:t>
      </w:r>
      <w:r>
        <w:rPr>
          <w:rFonts w:ascii="Times New Roman" w:eastAsia="Times New Roman" w:hAnsi="Times New Roman" w:cs="Times New Roman"/>
          <w:color w:val="000000"/>
          <w:sz w:val="24"/>
        </w:rPr>
        <w:t>częstochowskiego.</w:t>
      </w:r>
    </w:p>
    <w:p w14:paraId="77F0ED5F" w14:textId="77777777" w:rsidR="00B1420C" w:rsidRDefault="00AC509A">
      <w:pPr>
        <w:numPr>
          <w:ilvl w:val="0"/>
          <w:numId w:val="2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Każda szkoła typuje po dwoje reprezentantów klas I – III , klas IV – V i klas VI - VIII.</w:t>
      </w:r>
    </w:p>
    <w:p w14:paraId="70CF4A9F" w14:textId="77777777" w:rsidR="00B1420C" w:rsidRDefault="00AC509A">
      <w:pPr>
        <w:numPr>
          <w:ilvl w:val="0"/>
          <w:numId w:val="2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</w:t>
      </w:r>
      <w:r>
        <w:rPr>
          <w:rFonts w:ascii="Times New Roman" w:eastAsia="Times New Roman" w:hAnsi="Times New Roman" w:cs="Times New Roman"/>
          <w:color w:val="000000"/>
          <w:sz w:val="24"/>
        </w:rPr>
        <w:t>tnicy mogą zaśpiewać na konkursie z podkładem muzycznym (podkład mp3).</w:t>
      </w:r>
    </w:p>
    <w:p w14:paraId="5B6EB25E" w14:textId="77777777" w:rsidR="00B1420C" w:rsidRDefault="00AC509A">
      <w:pPr>
        <w:numPr>
          <w:ilvl w:val="0"/>
          <w:numId w:val="2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mogą też zaśpiewać do akompaniamentu instrumentu.</w:t>
      </w:r>
    </w:p>
    <w:p w14:paraId="40BD9CAF" w14:textId="77777777" w:rsidR="00B1420C" w:rsidRDefault="00AC509A">
      <w:pPr>
        <w:numPr>
          <w:ilvl w:val="0"/>
          <w:numId w:val="2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Piosenki mogą być śpiewane w języku polskim lub angielskim</w:t>
      </w:r>
    </w:p>
    <w:p w14:paraId="4530CBED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MIEJSCE I TERMIN</w:t>
      </w:r>
      <w:r>
        <w:rPr>
          <w:rFonts w:ascii="Times New Roman" w:eastAsia="Times New Roman" w:hAnsi="Times New Roman" w:cs="Times New Roman"/>
          <w:color w:val="0070C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>KONKURSU</w:t>
      </w:r>
    </w:p>
    <w:p w14:paraId="7C0C2194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Szkoła Podstawowa nr 1 im Zdobywców Prz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estworzy w Częstochowie, ul. Księżycowa 6</w:t>
      </w:r>
    </w:p>
    <w:p w14:paraId="78712CD7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>tel./fax 34-3614971. kom 601433377</w:t>
      </w:r>
    </w:p>
    <w:p w14:paraId="28D21A89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TERMIN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ab/>
        <w:t>06.03.2024 r. o godzinie 9.00.</w:t>
      </w:r>
    </w:p>
    <w:p w14:paraId="1F50B8F0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Chętnych do udziału w konkursie prosimy o zgłoszenia do dnia 29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.02.2024 r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6D38761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na adres: e-mailowy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jan.glowacki812@gmail.com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Prosimy o podanie następujących danych (imię i nazwisko uczestnika konkursu, klasa, nazwa szkoły, tytuł utworu, imię i nazwisko opiekuna telefon kontaktowy). Prosimy o zabranie ze sobą na konkurs formularza zgłoszeniowego wraz ze </w:t>
      </w:r>
      <w:r>
        <w:rPr>
          <w:rFonts w:ascii="Times New Roman" w:eastAsia="Times New Roman" w:hAnsi="Times New Roman" w:cs="Times New Roman"/>
          <w:color w:val="000000"/>
          <w:sz w:val="24"/>
        </w:rPr>
        <w:t>zgodą na wykorzystanie wizerunku. ( zał.1)</w:t>
      </w:r>
    </w:p>
    <w:p w14:paraId="2BFD9D49" w14:textId="77777777" w:rsidR="00B1420C" w:rsidRDefault="00B1420C">
      <w:pPr>
        <w:spacing w:line="360" w:lineRule="exact"/>
        <w:ind w:left="450"/>
        <w:jc w:val="both"/>
        <w:rPr>
          <w:rFonts w:ascii="Times New Roman" w:eastAsia="Times New Roman" w:hAnsi="Times New Roman" w:cs="Times New Roman"/>
          <w:sz w:val="24"/>
        </w:rPr>
      </w:pPr>
    </w:p>
    <w:p w14:paraId="3B87B58A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OCENA I OGŁOSZENIE WYNIKÓW:</w:t>
      </w:r>
    </w:p>
    <w:p w14:paraId="604C3590" w14:textId="77777777" w:rsidR="00B1420C" w:rsidRDefault="00AC509A">
      <w:pPr>
        <w:numPr>
          <w:ilvl w:val="0"/>
          <w:numId w:val="3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konkursu będą wysłuchani i ocenieni przez jury.</w:t>
      </w:r>
    </w:p>
    <w:p w14:paraId="66AFCB9F" w14:textId="77777777" w:rsidR="00B1420C" w:rsidRDefault="00AC509A">
      <w:pPr>
        <w:numPr>
          <w:ilvl w:val="0"/>
          <w:numId w:val="3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Wyniki konkursu zostaną ogłoszone bezpośrednio po konkursie.</w:t>
      </w:r>
    </w:p>
    <w:p w14:paraId="01238BB3" w14:textId="77777777" w:rsidR="00B1420C" w:rsidRDefault="00AC509A">
      <w:pPr>
        <w:numPr>
          <w:ilvl w:val="0"/>
          <w:numId w:val="3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Wszyscy uczestnicy otrzymają dyplomy za udział w konkursie, a la</w:t>
      </w:r>
      <w:r>
        <w:rPr>
          <w:rFonts w:ascii="Times New Roman" w:eastAsia="Times New Roman" w:hAnsi="Times New Roman" w:cs="Times New Roman"/>
          <w:color w:val="000000"/>
          <w:sz w:val="24"/>
        </w:rPr>
        <w:t>ureaci będą nagrodzeni.</w:t>
      </w:r>
    </w:p>
    <w:p w14:paraId="4BB30BF2" w14:textId="77777777" w:rsidR="00B1420C" w:rsidRDefault="00AC509A">
      <w:pPr>
        <w:numPr>
          <w:ilvl w:val="0"/>
          <w:numId w:val="3"/>
        </w:numPr>
        <w:spacing w:line="360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Uczeń może zająć w konkursie I, II, III miejsce lub otrzymać wyróżnienie.</w:t>
      </w:r>
    </w:p>
    <w:p w14:paraId="2EDE2C6A" w14:textId="77777777" w:rsidR="00B1420C" w:rsidRDefault="00B1420C">
      <w:pPr>
        <w:spacing w:line="36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C5ABA39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KONKURS ODBĘDZIE SIĘ W III KATEGORIACH </w:t>
      </w:r>
    </w:p>
    <w:p w14:paraId="5FA6DCC5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Kategoria I                 Klasy I-III</w:t>
      </w:r>
    </w:p>
    <w:p w14:paraId="1F705706" w14:textId="77777777" w:rsidR="00B1420C" w:rsidRDefault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Kategoria II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Klasy IV-VI</w:t>
      </w:r>
    </w:p>
    <w:p w14:paraId="34348410" w14:textId="3A3BEF72" w:rsidR="00B1420C" w:rsidRDefault="00AC509A" w:rsidP="00AC509A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Kategoria III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Klasy VII-VIII</w:t>
      </w:r>
    </w:p>
    <w:p w14:paraId="63D1EA87" w14:textId="77777777" w:rsidR="00AC509A" w:rsidRDefault="00AC509A">
      <w:pPr>
        <w:spacing w:line="360" w:lineRule="exact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5DBB1CDF" w14:textId="3AE44FB0" w:rsidR="00B1420C" w:rsidRDefault="00AC509A">
      <w:pPr>
        <w:spacing w:line="360" w:lineRule="exact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DO UDZIAŁU W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KONKURSIE ZAPRASZAJĄ :</w:t>
      </w:r>
    </w:p>
    <w:p w14:paraId="6E4F86A7" w14:textId="77777777" w:rsidR="00B1420C" w:rsidRDefault="00AC509A">
      <w:pPr>
        <w:spacing w:line="360" w:lineRule="exact"/>
        <w:ind w:left="311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Jan Głowacki, </w:t>
      </w:r>
    </w:p>
    <w:p w14:paraId="7BEDA73B" w14:textId="77777777" w:rsidR="00B1420C" w:rsidRDefault="00AC509A">
      <w:pPr>
        <w:spacing w:line="360" w:lineRule="exact"/>
        <w:ind w:left="3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Aleksandra Możdżeń, Anna Michalska, </w:t>
      </w:r>
    </w:p>
    <w:p w14:paraId="6735784B" w14:textId="2D84D444" w:rsidR="00B1420C" w:rsidRDefault="00AC509A">
      <w:pPr>
        <w:spacing w:line="360" w:lineRule="exact"/>
        <w:ind w:left="3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Ewa Dróżdż, </w:t>
      </w:r>
      <w:r>
        <w:rPr>
          <w:rFonts w:ascii="Times New Roman" w:eastAsia="Times New Roman" w:hAnsi="Times New Roman" w:cs="Times New Roman"/>
          <w:color w:val="000000"/>
          <w:sz w:val="24"/>
        </w:rPr>
        <w:t>Magdalena Kić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Eliza Kałafut</w:t>
      </w:r>
    </w:p>
    <w:p w14:paraId="0954CAD0" w14:textId="77777777" w:rsidR="00B1420C" w:rsidRDefault="00B1420C">
      <w:pPr>
        <w:spacing w:line="360" w:lineRule="exact"/>
        <w:ind w:left="3119"/>
        <w:rPr>
          <w:rFonts w:ascii="Times New Roman" w:eastAsia="Times New Roman" w:hAnsi="Times New Roman" w:cs="Times New Roman"/>
          <w:sz w:val="24"/>
        </w:rPr>
      </w:pPr>
    </w:p>
    <w:p w14:paraId="53EA8A5D" w14:textId="071F23D9" w:rsidR="00B1420C" w:rsidRDefault="00AC509A">
      <w:pPr>
        <w:tabs>
          <w:tab w:val="left" w:pos="2520"/>
          <w:tab w:val="center" w:pos="4896"/>
        </w:tabs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\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Załącznik 1</w:t>
      </w:r>
    </w:p>
    <w:p w14:paraId="67CAE3D4" w14:textId="429A776C" w:rsidR="00B1420C" w:rsidRDefault="00AC509A" w:rsidP="00AC509A">
      <w:pPr>
        <w:tabs>
          <w:tab w:val="left" w:pos="2520"/>
          <w:tab w:val="center" w:pos="489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pict w14:anchorId="18919C23">
          <v:shape id="_x0000_tole_rId4" o:spid="_x0000_s1027" type="#_x0000_t75" style="position:absolute;left:0;text-align:left;margin-left:0;margin-top:0;width:50pt;height:50pt;z-index:251658240;visibility:hidden">
            <o:lock v:ext="edit" selection="t"/>
          </v:shape>
        </w:pic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Formularz zgłoszeniowy</w:t>
      </w:r>
    </w:p>
    <w:p w14:paraId="6D93383F" w14:textId="77777777" w:rsidR="00B1420C" w:rsidRDefault="00AC509A" w:rsidP="00AC509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Powiatowego Konkursu „Pioseneki od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serca…”</w:t>
      </w:r>
    </w:p>
    <w:p w14:paraId="43E1A8DF" w14:textId="77777777" w:rsidR="00B1420C" w:rsidRDefault="00AC509A">
      <w:pPr>
        <w:spacing w:after="200" w:line="276" w:lineRule="exac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Proszę wypełnić drukowanymi literami.</w:t>
      </w:r>
    </w:p>
    <w:p w14:paraId="431840B6" w14:textId="77777777" w:rsidR="00B1420C" w:rsidRDefault="00B1420C">
      <w:pPr>
        <w:spacing w:after="200" w:line="276" w:lineRule="exact"/>
        <w:jc w:val="center"/>
        <w:rPr>
          <w:rFonts w:ascii="Cambria" w:eastAsia="Cambria" w:hAnsi="Cambria" w:cs="Cambria"/>
          <w:sz w:val="32"/>
        </w:rPr>
      </w:pPr>
    </w:p>
    <w:p w14:paraId="14776DD2" w14:textId="77777777" w:rsidR="00B1420C" w:rsidRDefault="00AC509A">
      <w:pPr>
        <w:spacing w:after="200" w:line="276" w:lineRule="exact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Nazwa szkoły:</w:t>
      </w:r>
      <w:r>
        <w:rPr>
          <w:rFonts w:ascii="Cambria" w:eastAsia="Cambria" w:hAnsi="Cambria" w:cs="Cambria"/>
          <w:b/>
          <w:color w:val="000000"/>
          <w:sz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</w:rPr>
        <w:t>………………………………………………………………………………………...</w:t>
      </w:r>
    </w:p>
    <w:p w14:paraId="44BCD3C0" w14:textId="77777777" w:rsidR="00B1420C" w:rsidRDefault="00AC509A">
      <w:pPr>
        <w:spacing w:after="200" w:line="276" w:lineRule="exact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8"/>
        </w:rPr>
        <w:t>……………………………………………………………………………………………………………….</w:t>
      </w:r>
    </w:p>
    <w:p w14:paraId="1B144B03" w14:textId="77777777" w:rsidR="00B1420C" w:rsidRDefault="00AC509A">
      <w:pPr>
        <w:spacing w:after="200" w:line="276" w:lineRule="exact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Opiekun, telefon: ………………………………………………………………………………………………………………..</w:t>
      </w:r>
    </w:p>
    <w:p w14:paraId="748E78E5" w14:textId="77777777" w:rsidR="00B1420C" w:rsidRDefault="00AC509A">
      <w:pPr>
        <w:spacing w:after="200" w:line="276" w:lineRule="exact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Kategoria </w:t>
      </w:r>
      <w:r>
        <w:rPr>
          <w:rFonts w:ascii="Cambria" w:eastAsia="Cambria" w:hAnsi="Cambria" w:cs="Cambria"/>
          <w:color w:val="000000"/>
          <w:sz w:val="28"/>
        </w:rPr>
        <w:t>wiekowa:…………………………………………………………………………………</w:t>
      </w:r>
    </w:p>
    <w:p w14:paraId="18C0DBFC" w14:textId="77777777" w:rsidR="00B1420C" w:rsidRDefault="00AC509A">
      <w:pPr>
        <w:spacing w:after="200" w:line="276" w:lineRule="exact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Piosenka w języku …………………………………………………………………………………..</w:t>
      </w:r>
    </w:p>
    <w:p w14:paraId="39C41083" w14:textId="77777777" w:rsidR="00B1420C" w:rsidRDefault="00AC509A">
      <w:pPr>
        <w:spacing w:after="200" w:line="276" w:lineRule="exact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Uczestnik: </w:t>
      </w:r>
    </w:p>
    <w:p w14:paraId="31BA53BF" w14:textId="77777777" w:rsidR="00B1420C" w:rsidRDefault="00AC509A">
      <w:pPr>
        <w:numPr>
          <w:ilvl w:val="0"/>
          <w:numId w:val="4"/>
        </w:numPr>
        <w:spacing w:after="200" w:line="276" w:lineRule="exact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………………………………………………………………………………………………</w:t>
      </w:r>
    </w:p>
    <w:p w14:paraId="542B9E47" w14:textId="77777777" w:rsidR="00B1420C" w:rsidRDefault="00B1420C">
      <w:pPr>
        <w:spacing w:after="200" w:line="276" w:lineRule="exact"/>
        <w:ind w:left="360"/>
        <w:rPr>
          <w:rFonts w:ascii="Cambria" w:eastAsia="Cambria" w:hAnsi="Cambria" w:cs="Cambria"/>
          <w:b/>
          <w:sz w:val="28"/>
        </w:rPr>
      </w:pPr>
    </w:p>
    <w:p w14:paraId="2863E61B" w14:textId="77777777" w:rsidR="00B1420C" w:rsidRDefault="00AC509A">
      <w:pPr>
        <w:spacing w:after="200" w:line="276" w:lineRule="exact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Opiekun: </w:t>
      </w:r>
    </w:p>
    <w:p w14:paraId="1B7F6B42" w14:textId="77777777" w:rsidR="00B1420C" w:rsidRDefault="00AC509A">
      <w:pPr>
        <w:numPr>
          <w:ilvl w:val="0"/>
          <w:numId w:val="5"/>
        </w:numPr>
        <w:spacing w:after="200" w:line="276" w:lineRule="exact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………………………………………………………………………………………………</w:t>
      </w:r>
    </w:p>
    <w:p w14:paraId="02428777" w14:textId="77777777" w:rsidR="00B1420C" w:rsidRDefault="00B1420C">
      <w:pPr>
        <w:spacing w:after="200" w:line="276" w:lineRule="exact"/>
        <w:jc w:val="both"/>
        <w:rPr>
          <w:rFonts w:ascii="Cambria" w:eastAsia="Cambria" w:hAnsi="Cambria" w:cs="Cambria"/>
          <w:sz w:val="24"/>
        </w:rPr>
      </w:pPr>
    </w:p>
    <w:p w14:paraId="4D539474" w14:textId="77777777" w:rsidR="00B1420C" w:rsidRDefault="00B1420C">
      <w:pPr>
        <w:spacing w:after="200" w:line="276" w:lineRule="exact"/>
        <w:jc w:val="both"/>
        <w:rPr>
          <w:rFonts w:ascii="Cambria" w:eastAsia="Cambria" w:hAnsi="Cambria" w:cs="Cambria"/>
          <w:sz w:val="24"/>
        </w:rPr>
      </w:pPr>
    </w:p>
    <w:p w14:paraId="1A731723" w14:textId="77777777" w:rsidR="00B1420C" w:rsidRDefault="00AC509A">
      <w:pPr>
        <w:spacing w:after="200" w:line="276" w:lineRule="exact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Wyrażam zgodę na wykorzystanie imienia i nazwiska, zdjęć i filmów</w:t>
      </w:r>
      <w:r>
        <w:rPr>
          <w:rFonts w:ascii="Cambria" w:eastAsia="Cambria" w:hAnsi="Cambria" w:cs="Cambria"/>
          <w:color w:val="000000"/>
          <w:sz w:val="24"/>
        </w:rPr>
        <w:t xml:space="preserve"> zawierających wizerunek mojego dziecka ………………………………………………………………………………………….  zarejestrowany podczas </w:t>
      </w:r>
      <w:r>
        <w:rPr>
          <w:rFonts w:ascii="Cambria" w:eastAsia="Cambria" w:hAnsi="Cambria" w:cs="Cambria"/>
          <w:i/>
          <w:color w:val="000000"/>
          <w:sz w:val="24"/>
        </w:rPr>
        <w:t>Powiatowego Konkursu Piosenki Dziecięcej i młodzieżowej Piosenki od serca</w:t>
      </w:r>
      <w:r>
        <w:rPr>
          <w:rFonts w:ascii="Cambria" w:eastAsia="Cambria" w:hAnsi="Cambria" w:cs="Cambria"/>
          <w:color w:val="000000"/>
          <w:sz w:val="24"/>
        </w:rPr>
        <w:t xml:space="preserve">, poprzez zamieszczenie ich na  stronach internetowych Organizatora w celu promocji konkursu - zgodnie z ustawą z dnia 29 sierpnia 1997 r. o ochronie danych osobowych (Dz. U. z 2014 r. poz. 1182            z późn. zm.).  </w:t>
      </w:r>
    </w:p>
    <w:p w14:paraId="4C4B60E5" w14:textId="77777777" w:rsidR="00B1420C" w:rsidRDefault="00AC509A">
      <w:pPr>
        <w:spacing w:after="200" w:line="276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………………………………….        ………………………………</w:t>
      </w:r>
      <w:r>
        <w:rPr>
          <w:rFonts w:ascii="Cambria" w:eastAsia="Cambria" w:hAnsi="Cambria" w:cs="Cambria"/>
          <w:color w:val="000000"/>
          <w:sz w:val="20"/>
        </w:rPr>
        <w:t>…………………………………………      ………….…………………………..</w:t>
      </w:r>
    </w:p>
    <w:p w14:paraId="02D12077" w14:textId="77777777" w:rsidR="00B1420C" w:rsidRDefault="00AC509A">
      <w:pPr>
        <w:spacing w:after="200" w:line="276" w:lineRule="exact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                    data                                         imię i nazwisko rodzica/prawnego opiekuna                                     podpis</w:t>
      </w:r>
    </w:p>
    <w:p w14:paraId="2BD71E98" w14:textId="77777777" w:rsidR="00B1420C" w:rsidRDefault="00B1420C">
      <w:pPr>
        <w:spacing w:line="240" w:lineRule="exact"/>
        <w:rPr>
          <w:rFonts w:eastAsia="Calibri" w:cs="Calibri"/>
        </w:rPr>
      </w:pPr>
    </w:p>
    <w:sectPr w:rsidR="00B1420C" w:rsidSect="00AC509A">
      <w:pgSz w:w="12240" w:h="15840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331"/>
    <w:multiLevelType w:val="multilevel"/>
    <w:tmpl w:val="4ADE9BF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534181"/>
    <w:multiLevelType w:val="multilevel"/>
    <w:tmpl w:val="419EE0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7863DC"/>
    <w:multiLevelType w:val="multilevel"/>
    <w:tmpl w:val="8AE28F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233271D"/>
    <w:multiLevelType w:val="multilevel"/>
    <w:tmpl w:val="8884BF9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85380"/>
    <w:multiLevelType w:val="multilevel"/>
    <w:tmpl w:val="274CD4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743965"/>
    <w:multiLevelType w:val="multilevel"/>
    <w:tmpl w:val="2EFE4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0C"/>
    <w:rsid w:val="00AC509A"/>
    <w:rsid w:val="00B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2F538E"/>
  <w15:docId w15:val="{FF30444C-5854-4960-B9C1-3C6550E0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Roman Gąćkowski</cp:lastModifiedBy>
  <cp:revision>2</cp:revision>
  <dcterms:created xsi:type="dcterms:W3CDTF">2024-01-22T00:28:00Z</dcterms:created>
  <dcterms:modified xsi:type="dcterms:W3CDTF">2024-01-22T00:33:00Z</dcterms:modified>
  <dc:language>pl-PL</dc:language>
</cp:coreProperties>
</file>