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277B" w14:textId="600C318A" w:rsidR="001D6651" w:rsidRDefault="0010205B">
      <w:r>
        <w:rPr>
          <w:noProof/>
        </w:rPr>
        <w:drawing>
          <wp:anchor distT="0" distB="0" distL="114300" distR="114300" simplePos="0" relativeHeight="251658240" behindDoc="1" locked="0" layoutInCell="1" allowOverlap="1" wp14:anchorId="0E9E3330" wp14:editId="68BAC45E">
            <wp:simplePos x="0" y="0"/>
            <wp:positionH relativeFrom="column">
              <wp:posOffset>-423545</wp:posOffset>
            </wp:positionH>
            <wp:positionV relativeFrom="paragraph">
              <wp:posOffset>324485</wp:posOffset>
            </wp:positionV>
            <wp:extent cx="1479550" cy="903649"/>
            <wp:effectExtent l="0" t="0" r="6350" b="0"/>
            <wp:wrapTight wrapText="bothSides">
              <wp:wrapPolygon edited="0">
                <wp:start x="0" y="0"/>
                <wp:lineTo x="0" y="20947"/>
                <wp:lineTo x="21415" y="20947"/>
                <wp:lineTo x="21415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903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55F29" w14:textId="6AB0948A" w:rsidR="0010205B" w:rsidRDefault="0010205B" w:rsidP="0010205B"/>
    <w:p w14:paraId="0E7AAD32" w14:textId="77777777" w:rsidR="0010205B" w:rsidRPr="0010205B" w:rsidRDefault="0010205B" w:rsidP="0010205B">
      <w:pPr>
        <w:jc w:val="center"/>
        <w:rPr>
          <w:rFonts w:ascii="Bell MT" w:hAnsi="Bell MT"/>
          <w:b/>
          <w:bCs/>
          <w:sz w:val="40"/>
          <w:szCs w:val="40"/>
        </w:rPr>
      </w:pPr>
      <w:r w:rsidRPr="0010205B">
        <w:rPr>
          <w:rFonts w:ascii="Bell MT" w:hAnsi="Bell MT"/>
          <w:b/>
          <w:bCs/>
          <w:sz w:val="40"/>
          <w:szCs w:val="40"/>
        </w:rPr>
        <w:t xml:space="preserve">Základná umelecká škola Michala </w:t>
      </w:r>
      <w:proofErr w:type="spellStart"/>
      <w:r w:rsidRPr="0010205B">
        <w:rPr>
          <w:rFonts w:ascii="Bell MT" w:hAnsi="Bell MT"/>
          <w:b/>
          <w:bCs/>
          <w:sz w:val="40"/>
          <w:szCs w:val="40"/>
        </w:rPr>
        <w:t>Vileca</w:t>
      </w:r>
      <w:proofErr w:type="spellEnd"/>
    </w:p>
    <w:p w14:paraId="471C511D" w14:textId="0CA556D5" w:rsidR="0010205B" w:rsidRDefault="0010205B" w:rsidP="0010205B">
      <w:pPr>
        <w:jc w:val="center"/>
        <w:rPr>
          <w:rFonts w:ascii="Bell MT" w:hAnsi="Bell MT"/>
        </w:rPr>
      </w:pPr>
      <w:r w:rsidRPr="0010205B">
        <w:rPr>
          <w:rFonts w:ascii="Bell MT" w:hAnsi="Bell MT"/>
        </w:rPr>
        <w:t>Hurbanova 10, 085 44 Bardejov</w:t>
      </w:r>
    </w:p>
    <w:p w14:paraId="2C7DF8A4" w14:textId="3E00EC84" w:rsidR="0010205B" w:rsidRDefault="0010205B" w:rsidP="0010205B">
      <w:pPr>
        <w:rPr>
          <w:rFonts w:ascii="Bell MT" w:hAnsi="Bell MT"/>
        </w:rPr>
      </w:pPr>
      <w:r>
        <w:rPr>
          <w:rFonts w:ascii="Bell MT" w:hAnsi="Bell MT"/>
        </w:rPr>
        <w:t>-----------------------------------------------------------------------------------------------------------------------</w:t>
      </w:r>
    </w:p>
    <w:p w14:paraId="4C6F586D" w14:textId="3BC30B89" w:rsidR="0010205B" w:rsidRDefault="0010205B" w:rsidP="004E0E20">
      <w:pPr>
        <w:jc w:val="center"/>
        <w:rPr>
          <w:rFonts w:ascii="Cavolini" w:hAnsi="Cavolini" w:cs="Cavolini"/>
          <w:b/>
          <w:bCs/>
          <w:sz w:val="36"/>
          <w:szCs w:val="36"/>
        </w:rPr>
      </w:pPr>
      <w:r w:rsidRPr="0010205B">
        <w:rPr>
          <w:rFonts w:ascii="Cavolini" w:hAnsi="Cavolini" w:cs="Cavolini"/>
          <w:b/>
          <w:bCs/>
          <w:sz w:val="36"/>
          <w:szCs w:val="36"/>
        </w:rPr>
        <w:t xml:space="preserve">Súťažná prehliadka v hre na </w:t>
      </w:r>
      <w:proofErr w:type="spellStart"/>
      <w:r w:rsidRPr="0010205B">
        <w:rPr>
          <w:rFonts w:ascii="Cavolini" w:hAnsi="Cavolini" w:cs="Cavolini"/>
          <w:b/>
          <w:bCs/>
          <w:sz w:val="36"/>
          <w:szCs w:val="36"/>
        </w:rPr>
        <w:t>keyboarde</w:t>
      </w:r>
      <w:proofErr w:type="spellEnd"/>
      <w:r w:rsidRPr="0010205B">
        <w:rPr>
          <w:rFonts w:ascii="Cavolini" w:hAnsi="Cavolini" w:cs="Cavolini"/>
          <w:b/>
          <w:bCs/>
          <w:sz w:val="36"/>
          <w:szCs w:val="36"/>
        </w:rPr>
        <w:t xml:space="preserve"> Východoslovenského regiónu</w:t>
      </w:r>
    </w:p>
    <w:p w14:paraId="449E61BC" w14:textId="0D87DE8C" w:rsidR="004E0E20" w:rsidRDefault="004E0E20" w:rsidP="004E0E20">
      <w:pPr>
        <w:jc w:val="center"/>
        <w:rPr>
          <w:rFonts w:ascii="Cavolini" w:hAnsi="Cavolini" w:cs="Cavolini"/>
          <w:b/>
          <w:bCs/>
          <w:sz w:val="36"/>
          <w:szCs w:val="36"/>
        </w:rPr>
      </w:pPr>
      <w:r>
        <w:rPr>
          <w:rFonts w:ascii="Cavolini" w:hAnsi="Cavolini" w:cs="Cavolini"/>
          <w:b/>
          <w:bCs/>
          <w:sz w:val="36"/>
          <w:szCs w:val="36"/>
        </w:rPr>
        <w:t>18.máj 2023</w:t>
      </w:r>
    </w:p>
    <w:p w14:paraId="3F3C85AE" w14:textId="77777777" w:rsidR="0010205B" w:rsidRDefault="0010205B" w:rsidP="0010205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0205B">
        <w:rPr>
          <w:rFonts w:cstheme="minorHAnsi"/>
          <w:sz w:val="24"/>
          <w:szCs w:val="24"/>
        </w:rPr>
        <w:t>Vážené kolegyne, kolegovia!</w:t>
      </w:r>
    </w:p>
    <w:p w14:paraId="054D3FC8" w14:textId="77777777" w:rsidR="0010205B" w:rsidRDefault="0010205B" w:rsidP="0010205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0205B">
        <w:rPr>
          <w:rFonts w:cstheme="minorHAnsi"/>
          <w:sz w:val="24"/>
          <w:szCs w:val="24"/>
        </w:rPr>
        <w:t>Budeme radi, keď si  aj tento rok vymeníme  poznatky a skúsenosti v hre na tento hudobný nástroj .</w:t>
      </w:r>
    </w:p>
    <w:p w14:paraId="28103121" w14:textId="03D75D8D" w:rsidR="0010205B" w:rsidRDefault="0010205B" w:rsidP="0010205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0205B">
        <w:rPr>
          <w:rFonts w:cstheme="minorHAnsi"/>
          <w:sz w:val="24"/>
          <w:szCs w:val="24"/>
        </w:rPr>
        <w:t>Tešíme sa na Vás !</w:t>
      </w:r>
    </w:p>
    <w:p w14:paraId="5C961CB2" w14:textId="05573A3A" w:rsidR="0010205B" w:rsidRDefault="0010205B" w:rsidP="0010205B">
      <w:pPr>
        <w:spacing w:after="0" w:line="240" w:lineRule="auto"/>
        <w:rPr>
          <w:rFonts w:cstheme="minorHAnsi"/>
          <w:sz w:val="24"/>
          <w:szCs w:val="24"/>
        </w:rPr>
      </w:pPr>
    </w:p>
    <w:p w14:paraId="7E617A10" w14:textId="77777777" w:rsidR="0010205B" w:rsidRDefault="0010205B" w:rsidP="0010205B">
      <w:pPr>
        <w:spacing w:after="0" w:line="240" w:lineRule="auto"/>
        <w:rPr>
          <w:rFonts w:cstheme="minorHAnsi"/>
          <w:sz w:val="24"/>
          <w:szCs w:val="24"/>
        </w:rPr>
      </w:pPr>
    </w:p>
    <w:p w14:paraId="413AD5C4" w14:textId="7C94C473" w:rsidR="0010205B" w:rsidRDefault="0010205B" w:rsidP="0010205B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0205B">
        <w:rPr>
          <w:rFonts w:cstheme="minorHAnsi"/>
          <w:sz w:val="24"/>
          <w:szCs w:val="24"/>
        </w:rPr>
        <w:t xml:space="preserve">Vyhlasovateľ súťaže je </w:t>
      </w:r>
      <w:r w:rsidRPr="004E0E20">
        <w:rPr>
          <w:rFonts w:cstheme="minorHAnsi"/>
          <w:b/>
          <w:bCs/>
          <w:sz w:val="24"/>
          <w:szCs w:val="24"/>
        </w:rPr>
        <w:t xml:space="preserve">Základná umelecká škola Michala </w:t>
      </w:r>
      <w:proofErr w:type="spellStart"/>
      <w:r w:rsidRPr="004E0E20">
        <w:rPr>
          <w:rFonts w:cstheme="minorHAnsi"/>
          <w:b/>
          <w:bCs/>
          <w:sz w:val="24"/>
          <w:szCs w:val="24"/>
        </w:rPr>
        <w:t>Vileca</w:t>
      </w:r>
      <w:proofErr w:type="spellEnd"/>
    </w:p>
    <w:p w14:paraId="72416DBB" w14:textId="7BE14935" w:rsidR="0010205B" w:rsidRDefault="0010205B" w:rsidP="0010205B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Organizátormi súťaže je Základná umelecká škola Michala </w:t>
      </w:r>
      <w:proofErr w:type="spellStart"/>
      <w:r>
        <w:rPr>
          <w:rFonts w:cstheme="minorHAnsi"/>
          <w:sz w:val="24"/>
          <w:szCs w:val="24"/>
        </w:rPr>
        <w:t>Vileca</w:t>
      </w:r>
      <w:proofErr w:type="spellEnd"/>
      <w:r>
        <w:rPr>
          <w:rFonts w:cstheme="minorHAnsi"/>
          <w:sz w:val="24"/>
          <w:szCs w:val="24"/>
        </w:rPr>
        <w:t xml:space="preserve"> a mesto Bardejov </w:t>
      </w:r>
    </w:p>
    <w:p w14:paraId="0CC26719" w14:textId="33074FD3" w:rsidR="0010205B" w:rsidRDefault="0010205B" w:rsidP="0010205B">
      <w:pPr>
        <w:spacing w:after="0" w:line="240" w:lineRule="auto"/>
        <w:rPr>
          <w:rFonts w:cstheme="minorHAnsi"/>
          <w:sz w:val="24"/>
          <w:szCs w:val="24"/>
        </w:rPr>
      </w:pPr>
    </w:p>
    <w:p w14:paraId="3A8E1E14" w14:textId="7924C997" w:rsidR="0010205B" w:rsidRDefault="0010205B" w:rsidP="0010205B">
      <w:pPr>
        <w:spacing w:after="0" w:line="240" w:lineRule="auto"/>
        <w:rPr>
          <w:rFonts w:cstheme="minorHAnsi"/>
          <w:sz w:val="24"/>
          <w:szCs w:val="24"/>
        </w:rPr>
      </w:pPr>
    </w:p>
    <w:p w14:paraId="1356AE61" w14:textId="2823DB3E" w:rsidR="0010205B" w:rsidRPr="004E0E20" w:rsidRDefault="0010205B" w:rsidP="0010205B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E0E20">
        <w:rPr>
          <w:rFonts w:cstheme="minorHAnsi"/>
          <w:b/>
          <w:bCs/>
          <w:sz w:val="24"/>
          <w:szCs w:val="24"/>
          <w:u w:val="single"/>
        </w:rPr>
        <w:t xml:space="preserve">Podmienky súťaže : </w:t>
      </w:r>
    </w:p>
    <w:p w14:paraId="029E994B" w14:textId="196B7577" w:rsidR="0010205B" w:rsidRDefault="0010205B" w:rsidP="0010205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A45719" w14:textId="10F71309" w:rsidR="0010205B" w:rsidRPr="0010205B" w:rsidRDefault="0010205B" w:rsidP="001020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0205B">
        <w:rPr>
          <w:rFonts w:eastAsia="Times New Roman" w:cstheme="minorHAnsi"/>
          <w:sz w:val="24"/>
          <w:szCs w:val="24"/>
          <w:lang w:eastAsia="sk-SK"/>
        </w:rPr>
        <w:t xml:space="preserve">Každý súťažiaci zahrá najviac 3 skladby v časovom ohraničení jeho kategórie. </w:t>
      </w:r>
      <w:r w:rsidRPr="0010205B">
        <w:rPr>
          <w:rFonts w:eastAsia="Times New Roman" w:cstheme="minorHAnsi"/>
          <w:b/>
          <w:sz w:val="24"/>
          <w:szCs w:val="24"/>
          <w:lang w:eastAsia="sk-SK"/>
        </w:rPr>
        <w:t>V tomto roku súťaži je v každej kategórii určená povinná skladba</w:t>
      </w:r>
      <w:r w:rsidR="001A180E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Pr="0010205B">
        <w:rPr>
          <w:rFonts w:eastAsia="Times New Roman" w:cstheme="minorHAnsi"/>
          <w:b/>
          <w:sz w:val="24"/>
          <w:szCs w:val="24"/>
          <w:lang w:eastAsia="sk-SK"/>
        </w:rPr>
        <w:t>Hra spamäti je podmienkou</w:t>
      </w:r>
      <w:r w:rsidRPr="0010205B"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14:paraId="0764ABF3" w14:textId="77777777" w:rsidR="0010205B" w:rsidRPr="0010205B" w:rsidRDefault="0010205B" w:rsidP="001020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0205B">
        <w:rPr>
          <w:rFonts w:eastAsia="Times New Roman" w:cstheme="minorHAnsi"/>
          <w:sz w:val="24"/>
          <w:szCs w:val="24"/>
          <w:lang w:eastAsia="sk-SK"/>
        </w:rPr>
        <w:t xml:space="preserve">Skladby okrem povinných sú  ľubovoľné a  môžu byť hrané aj technikou 10 prstov s možnosťou sprievodu rytmických </w:t>
      </w:r>
      <w:proofErr w:type="spellStart"/>
      <w:r w:rsidRPr="0010205B">
        <w:rPr>
          <w:rFonts w:eastAsia="Times New Roman" w:cstheme="minorHAnsi"/>
          <w:sz w:val="24"/>
          <w:szCs w:val="24"/>
          <w:lang w:eastAsia="sk-SK"/>
        </w:rPr>
        <w:t>patternov</w:t>
      </w:r>
      <w:proofErr w:type="spellEnd"/>
      <w:r w:rsidRPr="0010205B">
        <w:rPr>
          <w:rFonts w:eastAsia="Times New Roman" w:cstheme="minorHAnsi"/>
          <w:sz w:val="24"/>
          <w:szCs w:val="24"/>
          <w:lang w:eastAsia="sk-SK"/>
        </w:rPr>
        <w:t xml:space="preserve">.   </w:t>
      </w:r>
    </w:p>
    <w:p w14:paraId="3C254E70" w14:textId="77777777" w:rsidR="0010205B" w:rsidRPr="0010205B" w:rsidRDefault="0010205B" w:rsidP="001020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0205B">
        <w:rPr>
          <w:rFonts w:eastAsia="Times New Roman" w:cstheme="minorHAnsi"/>
          <w:sz w:val="24"/>
          <w:szCs w:val="24"/>
          <w:lang w:eastAsia="sk-SK"/>
        </w:rPr>
        <w:t xml:space="preserve">Súťaž je jednokolová a jednodňová. </w:t>
      </w:r>
    </w:p>
    <w:p w14:paraId="7E3EEB43" w14:textId="30714B7F" w:rsidR="0010205B" w:rsidRPr="0010205B" w:rsidRDefault="0010205B" w:rsidP="001020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0205B">
        <w:rPr>
          <w:rFonts w:eastAsia="Times New Roman" w:cstheme="minorHAnsi"/>
          <w:sz w:val="24"/>
          <w:szCs w:val="24"/>
          <w:lang w:eastAsia="sk-SK"/>
        </w:rPr>
        <w:t xml:space="preserve">Súťaž je určená pre riadnych žiakov základnej umeleckej školy v hlavnom predmete hra na </w:t>
      </w:r>
      <w:proofErr w:type="spellStart"/>
      <w:r w:rsidRPr="0010205B">
        <w:rPr>
          <w:rFonts w:eastAsia="Times New Roman" w:cstheme="minorHAnsi"/>
          <w:sz w:val="24"/>
          <w:szCs w:val="24"/>
          <w:lang w:eastAsia="sk-SK"/>
        </w:rPr>
        <w:t>keyboard</w:t>
      </w:r>
      <w:r w:rsidR="004E0E20">
        <w:rPr>
          <w:rFonts w:eastAsia="Times New Roman" w:cstheme="minorHAnsi"/>
          <w:sz w:val="24"/>
          <w:szCs w:val="24"/>
          <w:lang w:eastAsia="sk-SK"/>
        </w:rPr>
        <w:t>e</w:t>
      </w:r>
      <w:proofErr w:type="spellEnd"/>
      <w:r w:rsidRPr="0010205B">
        <w:rPr>
          <w:rFonts w:eastAsia="Times New Roman" w:cstheme="minorHAnsi"/>
          <w:sz w:val="24"/>
          <w:szCs w:val="24"/>
          <w:lang w:eastAsia="sk-SK"/>
        </w:rPr>
        <w:t xml:space="preserve">, resp. obligátnom nástroji. Súťažiaci budú pri vyhodnocovaní zadelení do pásiem.   </w:t>
      </w:r>
    </w:p>
    <w:p w14:paraId="4ED45B9B" w14:textId="0CA9A8BB" w:rsidR="0010205B" w:rsidRDefault="0010205B" w:rsidP="001020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0205B">
        <w:rPr>
          <w:rFonts w:eastAsia="Times New Roman" w:cstheme="minorHAnsi"/>
          <w:sz w:val="24"/>
          <w:szCs w:val="24"/>
          <w:lang w:eastAsia="sk-SK"/>
        </w:rPr>
        <w:t xml:space="preserve">Porota si berie právo niektorú z cien neudeliť. </w:t>
      </w:r>
    </w:p>
    <w:p w14:paraId="63BACCB9" w14:textId="104CB74B" w:rsidR="0010205B" w:rsidRDefault="0010205B" w:rsidP="001020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6A2062CE" w14:textId="7F2509F1" w:rsidR="0010205B" w:rsidRPr="004E0E20" w:rsidRDefault="0010205B" w:rsidP="0010205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4E0E20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S</w:t>
      </w:r>
      <w:r w:rsidRPr="004E0E20">
        <w:rPr>
          <w:rFonts w:eastAsia="Times New Roman" w:cstheme="minorHAnsi"/>
          <w:b/>
          <w:bCs/>
          <w:u w:val="single"/>
          <w:lang w:eastAsia="sk-SK"/>
        </w:rPr>
        <w:t xml:space="preserve">úťažné kategórie : </w:t>
      </w:r>
    </w:p>
    <w:p w14:paraId="4AFB5258" w14:textId="2CE490E2" w:rsidR="0010205B" w:rsidRPr="004E0E20" w:rsidRDefault="0010205B" w:rsidP="0010205B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55F652CB" w14:textId="21FDE63D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b/>
          <w:lang w:eastAsia="sk-SK"/>
        </w:rPr>
        <w:t>1.kategória</w:t>
      </w:r>
      <w:r w:rsidRPr="004E0E20">
        <w:rPr>
          <w:rFonts w:ascii="Times New Roman" w:eastAsia="Times New Roman" w:hAnsi="Times New Roman" w:cs="Times New Roman"/>
          <w:lang w:eastAsia="sk-SK"/>
        </w:rPr>
        <w:t xml:space="preserve"> :    9 – 11 rokov    </w:t>
      </w:r>
    </w:p>
    <w:p w14:paraId="65D31EDE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</w:p>
    <w:p w14:paraId="6F5424C7" w14:textId="3B1F90CC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Povinná skladba   </w:t>
      </w:r>
      <w:hyperlink r:id="rId6" w:history="1">
        <w:r w:rsidRPr="00F86262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G. F. </w:t>
        </w:r>
        <w:proofErr w:type="spellStart"/>
        <w:r w:rsidRPr="00F86262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Händel</w:t>
        </w:r>
        <w:proofErr w:type="spellEnd"/>
        <w:r w:rsidRPr="00F86262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r w:rsidR="00EB5B9E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–</w:t>
        </w:r>
        <w:r w:rsidRPr="00F86262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proofErr w:type="spellStart"/>
        <w:r w:rsidRPr="00F86262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Passacagli</w:t>
        </w:r>
        <w:r w:rsidR="00EB5B9E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a</w:t>
        </w:r>
        <w:proofErr w:type="spellEnd"/>
        <w:r w:rsidR="00EB5B9E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r w:rsidR="0034588D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–</w:t>
        </w:r>
        <w:r w:rsidR="00EB5B9E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stiahni</w:t>
        </w:r>
        <w:r w:rsidR="0034588D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</w:hyperlink>
      <w:r w:rsidRPr="004E0E20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8EBA2F8" w14:textId="6D1060D1" w:rsidR="004E0E20" w:rsidRPr="004E0E20" w:rsidRDefault="004E0E20" w:rsidP="004E0E20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žiaci interpretujú  najviac 3 skladby  /vrátane povinnej skladby/ </w:t>
      </w:r>
    </w:p>
    <w:p w14:paraId="42D7E14E" w14:textId="77777777" w:rsidR="004E0E20" w:rsidRPr="004E0E20" w:rsidRDefault="004E0E20" w:rsidP="004E0E20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podľa  vlastného výberu </w:t>
      </w:r>
    </w:p>
    <w:p w14:paraId="6EEB45AD" w14:textId="77777777" w:rsidR="004E0E20" w:rsidRPr="004E0E20" w:rsidRDefault="004E0E20" w:rsidP="004E0E20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v časovom rozsahu  3-5 min.         </w:t>
      </w:r>
    </w:p>
    <w:p w14:paraId="52DCDD9B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caps/>
          <w:lang w:eastAsia="sk-SK"/>
        </w:rPr>
      </w:pPr>
    </w:p>
    <w:p w14:paraId="7E2E628A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* pozn. : prihlásiť sa môžu aj mladší žiaci </w:t>
      </w:r>
    </w:p>
    <w:p w14:paraId="5487432A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</w:p>
    <w:p w14:paraId="01A90BB0" w14:textId="2D416045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––––––––––––––––––––––––––––––––––––––––––––––––––––––– </w:t>
      </w:r>
    </w:p>
    <w:p w14:paraId="4D320B12" w14:textId="7F977FB5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b/>
          <w:lang w:eastAsia="sk-SK"/>
        </w:rPr>
        <w:t>2. kategória</w:t>
      </w:r>
      <w:r w:rsidRPr="004E0E20">
        <w:rPr>
          <w:rFonts w:ascii="Times New Roman" w:eastAsia="Times New Roman" w:hAnsi="Times New Roman" w:cs="Times New Roman"/>
          <w:lang w:eastAsia="sk-SK"/>
        </w:rPr>
        <w:t xml:space="preserve"> :  12 – 13 rokov   </w:t>
      </w:r>
    </w:p>
    <w:p w14:paraId="13DF8ADC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</w:p>
    <w:p w14:paraId="01DEC649" w14:textId="5CE1226F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bCs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Povinná skladba   </w:t>
      </w:r>
      <w:hyperlink r:id="rId7" w:history="1"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H. </w:t>
        </w:r>
        <w:proofErr w:type="spellStart"/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Faltermeyer</w:t>
        </w:r>
        <w:proofErr w:type="spellEnd"/>
        <w:r w:rsidRPr="00583E1B">
          <w:rPr>
            <w:rStyle w:val="Hypertextovprepojenie"/>
            <w:rFonts w:ascii="Times New Roman" w:eastAsia="Times New Roman" w:hAnsi="Times New Roman" w:cs="Times New Roman"/>
            <w:lang w:eastAsia="sk-SK"/>
          </w:rPr>
          <w:t xml:space="preserve"> - </w:t>
        </w:r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Beverly </w:t>
        </w:r>
        <w:proofErr w:type="spellStart"/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Hills</w:t>
        </w:r>
        <w:proofErr w:type="spellEnd"/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proofErr w:type="spellStart"/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Cop-main</w:t>
        </w:r>
        <w:proofErr w:type="spellEnd"/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proofErr w:type="spellStart"/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them</w:t>
        </w:r>
        <w:r w:rsidR="005B2090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e</w:t>
        </w:r>
        <w:proofErr w:type="spellEnd"/>
        <w:r w:rsidR="005B2090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- stiahni </w:t>
        </w:r>
      </w:hyperlink>
    </w:p>
    <w:p w14:paraId="5A698003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                </w:t>
      </w:r>
      <w:r w:rsidRPr="004E0E20">
        <w:rPr>
          <w:rFonts w:ascii="Times New Roman" w:eastAsia="Times New Roman" w:hAnsi="Times New Roman" w:cs="Times New Roman"/>
          <w:lang w:eastAsia="sk-SK"/>
        </w:rPr>
        <w:t>alebo</w:t>
      </w:r>
    </w:p>
    <w:p w14:paraId="1C60D45A" w14:textId="4EE621A4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bCs/>
          <w:lang w:eastAsia="sk-SK"/>
        </w:rPr>
      </w:pPr>
      <w:r w:rsidRPr="004E0E20">
        <w:rPr>
          <w:rFonts w:ascii="Times New Roman" w:hAnsi="Times New Roman" w:cs="Times New Roman"/>
          <w:b/>
          <w:bCs/>
        </w:rPr>
        <w:t xml:space="preserve">                             </w:t>
      </w:r>
      <w:hyperlink r:id="rId8" w:history="1">
        <w:r w:rsidRPr="00B565D7">
          <w:rPr>
            <w:rStyle w:val="Hypertextovprepojenie"/>
            <w:rFonts w:ascii="Times New Roman" w:hAnsi="Times New Roman" w:cs="Times New Roman"/>
            <w:b/>
            <w:bCs/>
          </w:rPr>
          <w:t xml:space="preserve">L. </w:t>
        </w:r>
        <w:proofErr w:type="spellStart"/>
        <w:r w:rsidRPr="00B565D7">
          <w:rPr>
            <w:rStyle w:val="Hypertextovprepojenie"/>
            <w:rFonts w:ascii="Times New Roman" w:hAnsi="Times New Roman" w:cs="Times New Roman"/>
            <w:b/>
            <w:bCs/>
          </w:rPr>
          <w:t>Fonsi</w:t>
        </w:r>
        <w:proofErr w:type="spellEnd"/>
        <w:r w:rsidRPr="00B565D7">
          <w:rPr>
            <w:rStyle w:val="Hypertextovprepojenie"/>
            <w:rFonts w:ascii="Times New Roman" w:hAnsi="Times New Roman" w:cs="Times New Roman"/>
            <w:b/>
            <w:bCs/>
          </w:rPr>
          <w:t xml:space="preserve"> </w:t>
        </w:r>
        <w:r w:rsidR="005B2090">
          <w:rPr>
            <w:rStyle w:val="Hypertextovprepojenie"/>
            <w:rFonts w:ascii="Times New Roman" w:hAnsi="Times New Roman" w:cs="Times New Roman"/>
            <w:b/>
            <w:bCs/>
          </w:rPr>
          <w:t>–</w:t>
        </w:r>
        <w:r w:rsidRPr="00B565D7">
          <w:rPr>
            <w:rStyle w:val="Hypertextovprepojenie"/>
            <w:rFonts w:ascii="Times New Roman" w:hAnsi="Times New Roman" w:cs="Times New Roman"/>
            <w:b/>
            <w:bCs/>
          </w:rPr>
          <w:t xml:space="preserve"> </w:t>
        </w:r>
        <w:proofErr w:type="spellStart"/>
        <w:r w:rsidRPr="00B565D7">
          <w:rPr>
            <w:rStyle w:val="Hypertextovprepojenie"/>
            <w:rFonts w:ascii="Times New Roman" w:hAnsi="Times New Roman" w:cs="Times New Roman"/>
            <w:b/>
            <w:bCs/>
          </w:rPr>
          <w:t>Despacit</w:t>
        </w:r>
        <w:r w:rsidR="005B2090">
          <w:rPr>
            <w:rStyle w:val="Hypertextovprepojenie"/>
            <w:rFonts w:ascii="Times New Roman" w:hAnsi="Times New Roman" w:cs="Times New Roman"/>
            <w:b/>
            <w:bCs/>
          </w:rPr>
          <w:t>o</w:t>
        </w:r>
        <w:proofErr w:type="spellEnd"/>
        <w:r w:rsidR="005B2090">
          <w:rPr>
            <w:rStyle w:val="Hypertextovprepojenie"/>
            <w:rFonts w:ascii="Times New Roman" w:hAnsi="Times New Roman" w:cs="Times New Roman"/>
            <w:b/>
            <w:bCs/>
          </w:rPr>
          <w:t xml:space="preserve"> – stiahni </w:t>
        </w:r>
      </w:hyperlink>
    </w:p>
    <w:p w14:paraId="49609537" w14:textId="7D5ADDDA" w:rsidR="004E0E20" w:rsidRPr="004E0E20" w:rsidRDefault="004E0E20" w:rsidP="004E0E20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žiaci interpretujú  najviac 3 skladby  /vrátane povinnej skladby/ </w:t>
      </w:r>
    </w:p>
    <w:p w14:paraId="19492CC2" w14:textId="77777777" w:rsidR="004E0E20" w:rsidRPr="004E0E20" w:rsidRDefault="004E0E20" w:rsidP="004E0E20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podľa  vlastného výberu </w:t>
      </w:r>
    </w:p>
    <w:p w14:paraId="63AA9B5C" w14:textId="55AB3052" w:rsidR="004E0E20" w:rsidRPr="004E0E20" w:rsidRDefault="004E0E20" w:rsidP="004E0E20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v časovom rozsahu  4-6 min.                  </w:t>
      </w:r>
    </w:p>
    <w:p w14:paraId="1E198D33" w14:textId="77F4FEDB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––––––––––––––––––––––––––––––––––––––––––––––––––––––– </w:t>
      </w:r>
    </w:p>
    <w:p w14:paraId="0E7C0798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lang w:eastAsia="sk-SK"/>
        </w:rPr>
      </w:pPr>
    </w:p>
    <w:p w14:paraId="635D3EB9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lang w:eastAsia="sk-SK"/>
        </w:rPr>
      </w:pPr>
    </w:p>
    <w:p w14:paraId="20091FF3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lang w:eastAsia="sk-SK"/>
        </w:rPr>
      </w:pPr>
    </w:p>
    <w:p w14:paraId="4D8ED8ED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lang w:eastAsia="sk-SK"/>
        </w:rPr>
      </w:pPr>
    </w:p>
    <w:p w14:paraId="5083733B" w14:textId="191B761C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b/>
          <w:lang w:eastAsia="sk-SK"/>
        </w:rPr>
        <w:t>3. kategória</w:t>
      </w:r>
      <w:r w:rsidRPr="004E0E20">
        <w:rPr>
          <w:rFonts w:ascii="Times New Roman" w:eastAsia="Times New Roman" w:hAnsi="Times New Roman" w:cs="Times New Roman"/>
          <w:lang w:eastAsia="sk-SK"/>
        </w:rPr>
        <w:t xml:space="preserve"> :  14 –  16 rokov  </w:t>
      </w:r>
    </w:p>
    <w:p w14:paraId="5DE88E13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</w:p>
    <w:p w14:paraId="3D9F6178" w14:textId="00CCD893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Povinná skladba   </w:t>
      </w:r>
      <w:hyperlink r:id="rId9" w:history="1">
        <w:r w:rsidRPr="00D718EA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G. </w:t>
        </w:r>
        <w:proofErr w:type="spellStart"/>
        <w:r w:rsidRPr="00D718EA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Gershwin</w:t>
        </w:r>
        <w:proofErr w:type="spellEnd"/>
        <w:r w:rsidRPr="00D718EA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– I </w:t>
        </w:r>
        <w:proofErr w:type="spellStart"/>
        <w:r w:rsidRPr="00D718EA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Got</w:t>
        </w:r>
        <w:proofErr w:type="spellEnd"/>
        <w:r w:rsidRPr="00D718EA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proofErr w:type="spellStart"/>
        <w:r w:rsidRPr="00D718EA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Rhyth</w:t>
        </w:r>
        <w:r w:rsidR="005B2090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m</w:t>
        </w:r>
        <w:proofErr w:type="spellEnd"/>
        <w:r w:rsidR="005B2090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– stiahni </w:t>
        </w:r>
      </w:hyperlink>
      <w:r w:rsidRPr="004E0E20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731F6FF8" w14:textId="13B2EA9F" w:rsidR="004E0E20" w:rsidRPr="004E0E20" w:rsidRDefault="004E0E20" w:rsidP="004E0E20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žiaci interpretujú  najviac 3 skladby  /vrátane povinnej skladby/ </w:t>
      </w:r>
    </w:p>
    <w:p w14:paraId="18177A3A" w14:textId="77777777" w:rsidR="004E0E20" w:rsidRPr="004E0E20" w:rsidRDefault="004E0E20" w:rsidP="004E0E20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podľa  vlastného výberu </w:t>
      </w:r>
    </w:p>
    <w:p w14:paraId="57B8C3BB" w14:textId="77777777" w:rsidR="004E0E20" w:rsidRPr="004E0E20" w:rsidRDefault="004E0E20" w:rsidP="004E0E20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v časovom rozsahu  4-6 min.         </w:t>
      </w:r>
    </w:p>
    <w:p w14:paraId="537E098D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––––––––––––––––––––––––––––––––––––––––––––––––––––––– </w:t>
      </w:r>
    </w:p>
    <w:p w14:paraId="25415006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b/>
          <w:lang w:eastAsia="sk-SK"/>
        </w:rPr>
        <w:t>4. kategória</w:t>
      </w:r>
      <w:r w:rsidRPr="004E0E20">
        <w:rPr>
          <w:rFonts w:ascii="Times New Roman" w:eastAsia="Times New Roman" w:hAnsi="Times New Roman" w:cs="Times New Roman"/>
          <w:lang w:eastAsia="sk-SK"/>
        </w:rPr>
        <w:t xml:space="preserve"> :  od 17 rokov    </w:t>
      </w:r>
    </w:p>
    <w:p w14:paraId="55A7BBF0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</w:p>
    <w:p w14:paraId="1EE1C426" w14:textId="45ACF66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bCs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Povinná skladba   </w:t>
      </w:r>
      <w:hyperlink r:id="rId10" w:history="1">
        <w:r w:rsidRPr="00717781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ľudová – Poniže </w:t>
        </w:r>
        <w:proofErr w:type="spellStart"/>
        <w:r w:rsidRPr="00717781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Raslavi</w:t>
        </w:r>
        <w:r w:rsidR="00CE6182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c</w:t>
        </w:r>
        <w:proofErr w:type="spellEnd"/>
        <w:r w:rsidR="00CE6182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– stiahni </w:t>
        </w:r>
      </w:hyperlink>
    </w:p>
    <w:p w14:paraId="59333D5B" w14:textId="0F2E271F" w:rsidR="004E0E20" w:rsidRPr="000B3FA6" w:rsidRDefault="004E0E20" w:rsidP="000B3FA6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žiaci interpretujú  najviac 3 skladby  </w:t>
      </w:r>
      <w:r w:rsidRPr="000B3FA6">
        <w:rPr>
          <w:rFonts w:ascii="Times New Roman" w:eastAsia="Times New Roman" w:hAnsi="Times New Roman" w:cs="Times New Roman"/>
          <w:lang w:eastAsia="sk-SK"/>
        </w:rPr>
        <w:t xml:space="preserve">/vrátane povinnej skladby/ </w:t>
      </w:r>
    </w:p>
    <w:p w14:paraId="1DC5AEE4" w14:textId="77777777" w:rsidR="004E0E20" w:rsidRPr="004E0E20" w:rsidRDefault="004E0E20" w:rsidP="004E0E20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podľa  vlastného výberu </w:t>
      </w:r>
    </w:p>
    <w:p w14:paraId="43D32AB5" w14:textId="77777777" w:rsidR="004E0E20" w:rsidRPr="004E0E20" w:rsidRDefault="004E0E20" w:rsidP="004E0E20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v časovom rozsahu  5-10 min.                  </w:t>
      </w:r>
    </w:p>
    <w:p w14:paraId="64FCC16C" w14:textId="2E553129" w:rsidR="004E0E20" w:rsidRPr="004E0E20" w:rsidRDefault="004E0E20" w:rsidP="004E0E20">
      <w:pPr>
        <w:spacing w:after="0" w:line="240" w:lineRule="auto"/>
        <w:ind w:left="2115"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55232E3E" w14:textId="7C24E43F" w:rsidR="004E0E20" w:rsidRPr="004E0E20" w:rsidRDefault="004E0E20" w:rsidP="004E0E20">
      <w:pPr>
        <w:spacing w:after="0" w:line="240" w:lineRule="auto"/>
        <w:ind w:right="-492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caps/>
          <w:lang w:eastAsia="sk-SK"/>
        </w:rPr>
        <w:t>*</w:t>
      </w:r>
      <w:r w:rsidRPr="004E0E20">
        <w:rPr>
          <w:rFonts w:ascii="Times New Roman" w:eastAsia="Times New Roman" w:hAnsi="Times New Roman" w:cs="Times New Roman"/>
          <w:lang w:eastAsia="sk-SK"/>
        </w:rPr>
        <w:t xml:space="preserve"> horná veková hranica v 4. kategórie nie je ohraničená, je určená starším žiakom v základnom štúdiu, žiakom II. stupňa resp. riadnym žiakom štúdia pre dospelých. </w:t>
      </w:r>
    </w:p>
    <w:p w14:paraId="41B1D20C" w14:textId="77777777" w:rsidR="004E0E20" w:rsidRPr="004E0E20" w:rsidRDefault="004E0E20" w:rsidP="004E0E20">
      <w:pPr>
        <w:spacing w:after="0" w:line="240" w:lineRule="auto"/>
        <w:ind w:right="-492"/>
        <w:rPr>
          <w:rFonts w:ascii="Times New Roman" w:eastAsia="Times New Roman" w:hAnsi="Times New Roman" w:cs="Times New Roman"/>
          <w:lang w:eastAsia="sk-SK"/>
        </w:rPr>
      </w:pPr>
    </w:p>
    <w:p w14:paraId="43CB234C" w14:textId="5DD3E1D0" w:rsidR="0010205B" w:rsidRPr="004E0E20" w:rsidRDefault="004E0E20" w:rsidP="004E0E20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>*  pozn. : rozhodujúci je vek žiaka dosiahnutý v deň súťaže</w:t>
      </w:r>
    </w:p>
    <w:p w14:paraId="394A7F87" w14:textId="77777777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</w:p>
    <w:p w14:paraId="14CB9FE4" w14:textId="62C1A101" w:rsidR="004E0E20" w:rsidRPr="004E0E20" w:rsidRDefault="004E0E20" w:rsidP="004E0E20">
      <w:pPr>
        <w:spacing w:after="0" w:line="240" w:lineRule="auto"/>
        <w:ind w:right="-60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––––––––––––––––––––––––––––––––––––––––––––––––––––––– </w:t>
      </w:r>
    </w:p>
    <w:p w14:paraId="328C6F61" w14:textId="77777777" w:rsidR="004E0E20" w:rsidRDefault="004E0E20" w:rsidP="004E0E2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</w:p>
    <w:p w14:paraId="18131151" w14:textId="64DAD012" w:rsidR="004E0E20" w:rsidRDefault="004E0E20" w:rsidP="004E0E2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Organizačné pokyny</w:t>
      </w:r>
      <w:r w:rsidRPr="004E0E20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: </w:t>
      </w:r>
    </w:p>
    <w:p w14:paraId="396D3E19" w14:textId="2EF40CB7" w:rsidR="004E0E20" w:rsidRDefault="004E0E20" w:rsidP="004E0E2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</w:p>
    <w:p w14:paraId="759785E0" w14:textId="62587C8E" w:rsidR="004E0E20" w:rsidRDefault="004E0E20" w:rsidP="004E0E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Prihlásiť sa do súťaže sa môžete do </w:t>
      </w:r>
      <w:r w:rsidRPr="000B3F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12. mája 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</w:p>
    <w:p w14:paraId="3B765B9C" w14:textId="77777777" w:rsidR="001A180E" w:rsidRDefault="001A180E" w:rsidP="004E0E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7AD91EB" w14:textId="5FA4419F" w:rsidR="004E0E20" w:rsidRDefault="004E0E20" w:rsidP="004E0E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E0E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Prihlášky </w:t>
      </w:r>
    </w:p>
    <w:p w14:paraId="0306ED1C" w14:textId="77777777" w:rsidR="004E0E20" w:rsidRDefault="004E0E20" w:rsidP="004E0E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E0E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súhlas zákonného zástupcu </w:t>
      </w:r>
    </w:p>
    <w:p w14:paraId="4D5C9EE6" w14:textId="01A12CFB" w:rsidR="004E0E20" w:rsidRDefault="004E0E20" w:rsidP="004E0E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E0E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zasielajte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emailovú adresu </w:t>
      </w:r>
      <w:r w:rsidR="001A1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hyperlink r:id="rId11" w:history="1">
        <w:r w:rsidR="001A180E" w:rsidRPr="00891A94">
          <w:rPr>
            <w:rStyle w:val="Hypertextovprepojenie"/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zusmvilecabj@gmail.com</w:t>
        </w:r>
      </w:hyperlink>
    </w:p>
    <w:p w14:paraId="14F8A976" w14:textId="3DAF3CCF" w:rsidR="001A180E" w:rsidRDefault="001A180E" w:rsidP="004E0E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59AB9D6" w14:textId="77777777" w:rsidR="001A180E" w:rsidRDefault="001A180E" w:rsidP="004E0E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Súťaž sa uskutoční 18. mája 2023 od 9.00 s programom, ktorí Vám po prihlásení do súťaže včas odošleme. </w:t>
      </w:r>
    </w:p>
    <w:p w14:paraId="4A646876" w14:textId="77777777" w:rsidR="001A180E" w:rsidRDefault="001A180E" w:rsidP="004E0E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72C6E5C" w14:textId="77777777" w:rsidR="001A180E" w:rsidRDefault="001A180E" w:rsidP="001A180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Účastnícky poplatok </w:t>
      </w:r>
      <w:r w:rsidRPr="004E0E20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: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</w:t>
      </w:r>
    </w:p>
    <w:p w14:paraId="61324B8A" w14:textId="77777777" w:rsidR="001A180E" w:rsidRDefault="001A180E" w:rsidP="001A180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</w:p>
    <w:p w14:paraId="13D76915" w14:textId="009F6C2A" w:rsidR="000C26BC" w:rsidRDefault="001A180E" w:rsidP="001A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Účastnícky poplatok pre každého účastníka  </w:t>
      </w:r>
      <w:proofErr w:type="spellStart"/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>. súťažiaci, pedagóg, pozorovateľ 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  Účastnícky poplatok sa platí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prevodným príkazom na číslo účtu</w:t>
      </w:r>
      <w:r w:rsidR="00E21A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14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3874" w:rsidRPr="004D14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SK7702000000002240860551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variabilný symbol :</w:t>
      </w:r>
      <w:r w:rsidR="00FD6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18052023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A685D04" w14:textId="46C68A52" w:rsidR="000B3FA6" w:rsidRDefault="000B3FA6" w:rsidP="001A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poznámky pre prijímateľa prosím napíšte za akú školu a účastníkov bolo platené.  </w:t>
      </w:r>
    </w:p>
    <w:p w14:paraId="76A8E231" w14:textId="789F82C3" w:rsidR="000C26BC" w:rsidRDefault="001A180E" w:rsidP="001A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zaslania poplatku je zhodný s termínom uzávierky prihlášok. Poplatok zahŕňa náklady spojené s organizáciou súťaže, obed, občerstvenie a ocenenie súťažiacich. V prípade neúčasti sa účastnícky poplatok nevracia.</w:t>
      </w:r>
      <w:r w:rsidR="000C26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Cestovné náklady si hradí vysielajúca organizácia. </w:t>
      </w:r>
    </w:p>
    <w:p w14:paraId="6CFA4D49" w14:textId="77777777" w:rsidR="000C26BC" w:rsidRDefault="000C26BC" w:rsidP="001A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F77C87" w14:textId="77777777" w:rsidR="000C26BC" w:rsidRDefault="000C26BC" w:rsidP="000C26B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Kontakty </w:t>
      </w:r>
      <w:r w:rsidRPr="004E0E20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:</w:t>
      </w:r>
    </w:p>
    <w:p w14:paraId="0B7A761D" w14:textId="77777777" w:rsidR="000C26BC" w:rsidRDefault="000C26BC" w:rsidP="000C26B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</w:p>
    <w:p w14:paraId="322D690A" w14:textId="23D9E14C" w:rsidR="000C26BC" w:rsidRDefault="000C26BC" w:rsidP="000C26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Mgr. Miloslav Stojan – riaditeľ ZUŠ Michala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Vileca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0B3FA6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0B3FA6">
        <w:rPr>
          <w:rFonts w:eastAsia="Times New Roman" w:cstheme="minorHAnsi"/>
          <w:sz w:val="24"/>
          <w:szCs w:val="24"/>
          <w:lang w:eastAsia="sk-SK"/>
        </w:rPr>
        <w:t xml:space="preserve">       </w:t>
      </w:r>
      <w:r>
        <w:rPr>
          <w:rFonts w:eastAsia="Times New Roman" w:cstheme="minorHAnsi"/>
          <w:sz w:val="24"/>
          <w:szCs w:val="24"/>
          <w:lang w:eastAsia="sk-SK"/>
        </w:rPr>
        <w:t>054/4722365</w:t>
      </w:r>
    </w:p>
    <w:p w14:paraId="67578D41" w14:textId="681B2E22" w:rsidR="000C26BC" w:rsidRDefault="000C26BC" w:rsidP="000C26B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Mgr. Martin Vaško  - vedúci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keyboardového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oddelenia  </w:t>
      </w:r>
      <w:r w:rsidRPr="000C26BC">
        <w:rPr>
          <w:rFonts w:eastAsia="Times New Roman" w:cstheme="minorHAnsi"/>
          <w:sz w:val="24"/>
          <w:szCs w:val="24"/>
          <w:lang w:eastAsia="sk-SK"/>
        </w:rPr>
        <w:t>0907/838884</w:t>
      </w:r>
    </w:p>
    <w:p w14:paraId="75C5C5B6" w14:textId="3F3EBE85" w:rsidR="000B3FA6" w:rsidRDefault="000B3FA6" w:rsidP="000C26B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651FC144" w14:textId="30C39687" w:rsidR="000B3FA6" w:rsidRPr="000C26BC" w:rsidRDefault="000B3FA6" w:rsidP="000C26B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e mail : </w:t>
      </w:r>
      <w:hyperlink r:id="rId12" w:history="1">
        <w:r w:rsidRPr="00891A94">
          <w:rPr>
            <w:rStyle w:val="Hypertextovprepojenie"/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zusmvilecabj@gmail.com</w:t>
        </w:r>
      </w:hyperlink>
    </w:p>
    <w:p w14:paraId="3AF7490E" w14:textId="24D2E3B6" w:rsidR="000C26BC" w:rsidRDefault="000C26BC" w:rsidP="000C26B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</w:t>
      </w:r>
    </w:p>
    <w:p w14:paraId="0785B097" w14:textId="2222B97E" w:rsidR="001A180E" w:rsidRPr="001A180E" w:rsidRDefault="001A180E" w:rsidP="001A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06BC9CCE" w14:textId="1BD80C81" w:rsidR="001A180E" w:rsidRPr="004E0E20" w:rsidRDefault="001A180E" w:rsidP="004E0E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39894D5" w14:textId="0B5E1EA4" w:rsidR="004E0E20" w:rsidRDefault="004E0E20" w:rsidP="004E0E2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</w:p>
    <w:p w14:paraId="34CA2530" w14:textId="2CEFFE65" w:rsidR="001A180E" w:rsidRPr="004E0E20" w:rsidRDefault="001A180E" w:rsidP="004E0E2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</w:p>
    <w:p w14:paraId="4A8617F2" w14:textId="77777777" w:rsidR="0010205B" w:rsidRPr="004E0E20" w:rsidRDefault="0010205B" w:rsidP="0010205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10205B" w:rsidRPr="004E0E20" w:rsidSect="0010205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21C"/>
    <w:multiLevelType w:val="hybridMultilevel"/>
    <w:tmpl w:val="42CAA7F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1C4A0A56"/>
    <w:multiLevelType w:val="hybridMultilevel"/>
    <w:tmpl w:val="546C1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456468">
    <w:abstractNumId w:val="1"/>
  </w:num>
  <w:num w:numId="2" w16cid:durableId="123157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5B"/>
    <w:rsid w:val="000B3FA6"/>
    <w:rsid w:val="000C26BC"/>
    <w:rsid w:val="0010205B"/>
    <w:rsid w:val="001A180E"/>
    <w:rsid w:val="001D0179"/>
    <w:rsid w:val="001D6651"/>
    <w:rsid w:val="00243874"/>
    <w:rsid w:val="0034588D"/>
    <w:rsid w:val="004D14CC"/>
    <w:rsid w:val="004E0E20"/>
    <w:rsid w:val="00583E1B"/>
    <w:rsid w:val="005B2090"/>
    <w:rsid w:val="00717781"/>
    <w:rsid w:val="00B565D7"/>
    <w:rsid w:val="00CE6182"/>
    <w:rsid w:val="00D718EA"/>
    <w:rsid w:val="00E21ADB"/>
    <w:rsid w:val="00E84931"/>
    <w:rsid w:val="00EB5B9E"/>
    <w:rsid w:val="00F86262"/>
    <w:rsid w:val="00FA4993"/>
    <w:rsid w:val="00FD1F0D"/>
    <w:rsid w:val="00FD610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61A7"/>
  <w15:chartTrackingRefBased/>
  <w15:docId w15:val="{5AAF4976-1B93-4F9A-A30A-85DA9872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20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A18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A18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3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-4.edupage.org/cloud/2.kategoria-Despacito.pdf?z%3AS26oum%2B70VR7Ak%2Fdr6QdJKs4ol5hTiPRq0P6P%2F45dMUx%2B69eYq%2FjGKq3V%2FVyhsS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-b.edupage.org/cloud/2.kategoria-Beverly_Hills_Cop.pdf?z%3AWkZa%2BpTuVX1s6HqjfGob32BGIsKndfqZ%2BWt8Vdmr2U9pMAQSYI2q2EWwZF6sx0Bm" TargetMode="External"/><Relationship Id="rId12" Type="http://schemas.openxmlformats.org/officeDocument/2006/relationships/hyperlink" Target="mailto:zusmvilecab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-b.edupage.org/cloud/1.kategoria-Passacaglia.pdf?z%3AAQrQ1wm6A3%2BVNOLzQt7TjHQOfme9jqANHQYcG6GWE1st5AVRT3mWMc6yvrPWTXDD" TargetMode="External"/><Relationship Id="rId11" Type="http://schemas.openxmlformats.org/officeDocument/2006/relationships/hyperlink" Target="mailto:zusmvilecabj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loud-2.edupage.org/cloud/4.kategoria-Ponize_Raslavic.pdf?z%3Ad53dTYN3zfWA11ASeU1%2Bp0C9aw3KbbbkBb0ZSqaYbw0yDaCrkPpu21VQq8q7Md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-0.edupage.org/cloud/3.kategoria-I_got_rhythm.pdf?z%3AB7fh1x02lS4La0hy5Iqmw3TZ3d65kaEDgkY3qiqel1VINIcXJoPwMxGuDu%2FLLFL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Stojan</dc:creator>
  <cp:keywords/>
  <dc:description/>
  <cp:lastModifiedBy>Miloslav Stojan</cp:lastModifiedBy>
  <cp:revision>16</cp:revision>
  <dcterms:created xsi:type="dcterms:W3CDTF">2023-02-09T14:54:00Z</dcterms:created>
  <dcterms:modified xsi:type="dcterms:W3CDTF">2023-02-21T12:37:00Z</dcterms:modified>
</cp:coreProperties>
</file>